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A81" w:rsidRDefault="00497E64">
      <w:r w:rsidRPr="00497E64">
        <w:rPr>
          <w:noProof/>
          <w:lang w:eastAsia="ru-RU"/>
        </w:rPr>
        <w:drawing>
          <wp:inline distT="0" distB="0" distL="0" distR="0">
            <wp:extent cx="5940425" cy="9664031"/>
            <wp:effectExtent l="0" t="0" r="3175" b="0"/>
            <wp:docPr id="1" name="Рисунок 1" descr="F:\LOST.DIR\IMG_20230503_184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LOST.DIR\IMG_20230503_18465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64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E64" w:rsidRDefault="00497E64">
      <w:r w:rsidRPr="00497E64">
        <w:rPr>
          <w:noProof/>
          <w:lang w:eastAsia="ru-RU"/>
        </w:rPr>
        <w:lastRenderedPageBreak/>
        <w:drawing>
          <wp:inline distT="0" distB="0" distL="0" distR="0">
            <wp:extent cx="5940425" cy="8702639"/>
            <wp:effectExtent l="0" t="0" r="3175" b="3810"/>
            <wp:docPr id="2" name="Рисунок 2" descr="F:\LOST.DIR\IMG_20230503_1846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LOST.DIR\IMG_20230503_1846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02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97E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7CA"/>
    <w:rsid w:val="00497E64"/>
    <w:rsid w:val="004A07CA"/>
    <w:rsid w:val="00626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CF2491"/>
  <w15:chartTrackingRefBased/>
  <w15:docId w15:val="{5D282922-5FFB-4DD0-A20B-259982A81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>diakov.net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Разина</dc:creator>
  <cp:keywords/>
  <dc:description/>
  <cp:lastModifiedBy>Разина</cp:lastModifiedBy>
  <cp:revision>3</cp:revision>
  <dcterms:created xsi:type="dcterms:W3CDTF">2023-05-03T15:48:00Z</dcterms:created>
  <dcterms:modified xsi:type="dcterms:W3CDTF">2023-05-03T15:52:00Z</dcterms:modified>
</cp:coreProperties>
</file>